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41D1" w14:textId="77777777" w:rsidR="00A808CE" w:rsidRDefault="00A808CE" w:rsidP="00A808CE">
      <w:r>
        <w:t>ACBN Executive Council Meeting</w:t>
      </w:r>
    </w:p>
    <w:p w14:paraId="2570A600" w14:textId="5AF08314" w:rsidR="00A808CE" w:rsidRDefault="007779C9" w:rsidP="00A808CE">
      <w:r>
        <w:t>March 6</w:t>
      </w:r>
      <w:r w:rsidR="00A808CE">
        <w:t>, 202</w:t>
      </w:r>
      <w:r w:rsidR="001069FE">
        <w:t>3</w:t>
      </w:r>
      <w:r w:rsidR="00A808CE">
        <w:t xml:space="preserve"> </w:t>
      </w:r>
      <w:r w:rsidR="00223656">
        <w:t>7</w:t>
      </w:r>
      <w:r w:rsidR="00A808CE">
        <w:t>:</w:t>
      </w:r>
      <w:r w:rsidR="00666424">
        <w:t>3</w:t>
      </w:r>
      <w:r w:rsidR="003E63C5">
        <w:t>0</w:t>
      </w:r>
      <w:r w:rsidR="00A808CE">
        <w:t>pm</w:t>
      </w:r>
    </w:p>
    <w:p w14:paraId="6D9D14E1" w14:textId="77777777" w:rsidR="00A808CE" w:rsidRDefault="00A808CE" w:rsidP="00A808CE"/>
    <w:p w14:paraId="383AEDD5" w14:textId="1A9DECC1" w:rsidR="003067BF" w:rsidRDefault="00A808CE" w:rsidP="00A808CE">
      <w:r>
        <w:t xml:space="preserve">President Mark Bulger called the meeting to order at </w:t>
      </w:r>
      <w:r w:rsidR="00731DCA">
        <w:t>7</w:t>
      </w:r>
      <w:r>
        <w:t>:</w:t>
      </w:r>
      <w:r w:rsidR="00666424">
        <w:t>3</w:t>
      </w:r>
      <w:r w:rsidR="007779C9">
        <w:t>8</w:t>
      </w:r>
      <w:r>
        <w:t>p</w:t>
      </w:r>
      <w:r w:rsidR="007779C9">
        <w:t>.</w:t>
      </w:r>
      <w:r>
        <w:t>m. Present was Mark Bulger, Chris Brennfoerder, Jim Jirak, Dale Oviatt</w:t>
      </w:r>
      <w:r w:rsidR="00666424">
        <w:t>,</w:t>
      </w:r>
      <w:r>
        <w:t xml:space="preserve"> Barb Epworth</w:t>
      </w:r>
      <w:r w:rsidR="00666424">
        <w:t xml:space="preserve"> and </w:t>
      </w:r>
      <w:r w:rsidR="003067BF">
        <w:t>guest Amber Steet.</w:t>
      </w:r>
    </w:p>
    <w:p w14:paraId="19B43D71" w14:textId="77777777" w:rsidR="003067BF" w:rsidRDefault="003067BF" w:rsidP="00A808CE"/>
    <w:p w14:paraId="4CA74584" w14:textId="005D3084" w:rsidR="007779C9" w:rsidRDefault="007779C9" w:rsidP="00A808CE">
      <w:r>
        <w:t>The purpose for the meeting was to provide convention plenary updates.</w:t>
      </w:r>
    </w:p>
    <w:p w14:paraId="121AE8A9" w14:textId="2D5C516C" w:rsidR="007779C9" w:rsidRDefault="007779C9" w:rsidP="00A808CE"/>
    <w:p w14:paraId="49AC5CA7" w14:textId="4C476F2E" w:rsidR="007779C9" w:rsidRDefault="007779C9" w:rsidP="00A808CE">
      <w:r>
        <w:t>Jim reported he had reached out to Carlos to secure interest on an NCBVI update. Carlos is available. Jim also reached out to Kim Armstrong at NCECBVI to confirm interest on providing the membership an update surrounding the school for the blind in Nebraska City. She is unavailable. Amber informed the board she had posted on Facebook a request for donations for a cake walk/fund raising event. Mark had reached out to Tracy Grothe and requested she present a program on necessary steps on returning to business as normal following the COVID-19 Pandemic. Mark also discussed the possibility on having the new NCBVI Center Supervisor present as well as the possibility of the Omaha Percussionist Society to perform an interactive program. Other possibilities included the new library director of TBBS in Lincoln, someone from Cox Communications to discuss the benefits of the Affordable Connectivity Program and Becca Jerde  from Radio Talking Book</w:t>
      </w:r>
      <w:r w:rsidR="004208D6">
        <w:t>.</w:t>
      </w:r>
    </w:p>
    <w:p w14:paraId="6B812242" w14:textId="540C230E" w:rsidR="004208D6" w:rsidRDefault="004208D6" w:rsidP="00A808CE"/>
    <w:p w14:paraId="70A9AB45" w14:textId="02FDDF44" w:rsidR="004208D6" w:rsidRDefault="004208D6" w:rsidP="00A808CE">
      <w:r>
        <w:t>Discussion then turned toward length of the day, the catering menu and registration costs, which will all be further pursued on the March 13 call at 7:30p.m.</w:t>
      </w:r>
    </w:p>
    <w:p w14:paraId="606ADB30" w14:textId="5F463FC1" w:rsidR="004208D6" w:rsidRDefault="004208D6" w:rsidP="00A808CE"/>
    <w:p w14:paraId="2508B5B1" w14:textId="0A263D46" w:rsidR="00E01B48" w:rsidRDefault="00E01B48" w:rsidP="00A808CE">
      <w:r>
        <w:t>The meeting adjourned at 8:14p.m.</w:t>
      </w:r>
    </w:p>
    <w:p w14:paraId="78095315" w14:textId="77777777" w:rsidR="00E01B48" w:rsidRDefault="00E01B48" w:rsidP="00A808CE"/>
    <w:p w14:paraId="6BC0EE7C" w14:textId="7C7C7AA9" w:rsidR="004208D6" w:rsidRDefault="004208D6" w:rsidP="00A808CE">
      <w:r>
        <w:t>Respectfully submitted,</w:t>
      </w:r>
    </w:p>
    <w:p w14:paraId="4E7A9869" w14:textId="5035C717" w:rsidR="004208D6" w:rsidRDefault="004208D6" w:rsidP="00A808CE"/>
    <w:p w14:paraId="3A239A1E" w14:textId="536B5AFF" w:rsidR="004208D6" w:rsidRDefault="004208D6" w:rsidP="00A808CE">
      <w:r>
        <w:t>Jim Jirak</w:t>
      </w:r>
      <w:r>
        <w:br/>
        <w:t>Recording Secretary</w:t>
      </w:r>
    </w:p>
    <w:sectPr w:rsidR="00420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E"/>
    <w:rsid w:val="00085214"/>
    <w:rsid w:val="000A79F1"/>
    <w:rsid w:val="000B0DB0"/>
    <w:rsid w:val="000C1555"/>
    <w:rsid w:val="000E3454"/>
    <w:rsid w:val="001069FE"/>
    <w:rsid w:val="00111F8C"/>
    <w:rsid w:val="001E446D"/>
    <w:rsid w:val="00223656"/>
    <w:rsid w:val="003067BF"/>
    <w:rsid w:val="00320FA6"/>
    <w:rsid w:val="003639DC"/>
    <w:rsid w:val="003729F9"/>
    <w:rsid w:val="00376138"/>
    <w:rsid w:val="003A57EA"/>
    <w:rsid w:val="003E63C5"/>
    <w:rsid w:val="004208D6"/>
    <w:rsid w:val="00436007"/>
    <w:rsid w:val="004E699E"/>
    <w:rsid w:val="005A242C"/>
    <w:rsid w:val="00666424"/>
    <w:rsid w:val="006730E8"/>
    <w:rsid w:val="006736EF"/>
    <w:rsid w:val="00696496"/>
    <w:rsid w:val="006B3585"/>
    <w:rsid w:val="006C1E9F"/>
    <w:rsid w:val="006C4158"/>
    <w:rsid w:val="00731DCA"/>
    <w:rsid w:val="007460AD"/>
    <w:rsid w:val="00760226"/>
    <w:rsid w:val="007779C9"/>
    <w:rsid w:val="00777E18"/>
    <w:rsid w:val="00797345"/>
    <w:rsid w:val="007A3B2C"/>
    <w:rsid w:val="007B0FCE"/>
    <w:rsid w:val="007B29EC"/>
    <w:rsid w:val="008A44BE"/>
    <w:rsid w:val="008D00EF"/>
    <w:rsid w:val="009718F7"/>
    <w:rsid w:val="009C2634"/>
    <w:rsid w:val="009C41E0"/>
    <w:rsid w:val="009E5D42"/>
    <w:rsid w:val="009E75AE"/>
    <w:rsid w:val="00A808CE"/>
    <w:rsid w:val="00AE7466"/>
    <w:rsid w:val="00B342DF"/>
    <w:rsid w:val="00B41633"/>
    <w:rsid w:val="00CE1F14"/>
    <w:rsid w:val="00D75641"/>
    <w:rsid w:val="00D919E1"/>
    <w:rsid w:val="00DD483B"/>
    <w:rsid w:val="00E01B48"/>
    <w:rsid w:val="00E15255"/>
    <w:rsid w:val="00F07BC0"/>
    <w:rsid w:val="00F66B47"/>
    <w:rsid w:val="00F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D9C"/>
  <w15:chartTrackingRefBased/>
  <w15:docId w15:val="{EA1F2492-2B6F-43E3-A2CB-1AC65F62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5</cp:revision>
  <dcterms:created xsi:type="dcterms:W3CDTF">2023-03-07T04:54:00Z</dcterms:created>
  <dcterms:modified xsi:type="dcterms:W3CDTF">2023-03-14T04:19:00Z</dcterms:modified>
</cp:coreProperties>
</file>